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17C" w:rsidRPr="005074E0" w:rsidRDefault="0048317C" w:rsidP="0048317C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2A. Active pore available for sequencing for Run 1.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This graph shows the number of pores available on ONT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MinION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sequencer throughout the sequencing run for the first run. Run time was 16 hours. </w:t>
      </w:r>
    </w:p>
    <w:p w:rsidR="0048317C" w:rsidRDefault="0048317C" w:rsidP="0048317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74E0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D01E1E2" wp14:editId="0C436A74">
            <wp:simplePos x="0" y="0"/>
            <wp:positionH relativeFrom="column">
              <wp:posOffset>0</wp:posOffset>
            </wp:positionH>
            <wp:positionV relativeFrom="paragraph">
              <wp:posOffset>179070</wp:posOffset>
            </wp:positionV>
            <wp:extent cx="5962015" cy="3771900"/>
            <wp:effectExtent l="0" t="0" r="635" b="0"/>
            <wp:wrapTight wrapText="bothSides">
              <wp:wrapPolygon edited="0">
                <wp:start x="0" y="0"/>
                <wp:lineTo x="0" y="21491"/>
                <wp:lineTo x="21533" y="21491"/>
                <wp:lineTo x="215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201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317C" w:rsidRDefault="0048317C" w:rsidP="0048317C">
      <w:pPr>
        <w:rPr>
          <w:rFonts w:ascii="Courier New" w:eastAsia="Courier New" w:hAnsi="Courier New" w:cs="Courier New"/>
          <w:b/>
          <w:bCs/>
          <w:sz w:val="24"/>
          <w:szCs w:val="24"/>
        </w:rPr>
      </w:pPr>
    </w:p>
    <w:p w:rsidR="0048317C" w:rsidRDefault="0048317C" w:rsidP="0048317C">
      <w:pPr>
        <w:spacing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48317C" w:rsidRPr="005074E0" w:rsidRDefault="0048317C" w:rsidP="0048317C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Supplemental 2B. Active pore available for sequencing for Run 2.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This graph shows the number of pores available on ONT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MinION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sequencer throughout the sequencing run for the second run. Run time was 24 hours. </w:t>
      </w:r>
    </w:p>
    <w:p w:rsidR="0048317C" w:rsidRDefault="0048317C" w:rsidP="0048317C">
      <w:pPr>
        <w:rPr>
          <w:rFonts w:ascii="Courier New" w:eastAsia="Courier New" w:hAnsi="Courier New" w:cs="Courier New"/>
          <w:b/>
          <w:bCs/>
          <w:sz w:val="24"/>
          <w:szCs w:val="24"/>
        </w:rPr>
      </w:pPr>
      <w:r w:rsidRPr="0043282F">
        <w:rPr>
          <w:rFonts w:ascii="Times New Roman" w:eastAsia="Courier New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157A555" wp14:editId="6A6E6267">
            <wp:simplePos x="0" y="0"/>
            <wp:positionH relativeFrom="column">
              <wp:posOffset>-1</wp:posOffset>
            </wp:positionH>
            <wp:positionV relativeFrom="paragraph">
              <wp:posOffset>81915</wp:posOffset>
            </wp:positionV>
            <wp:extent cx="6061885" cy="3943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9297" cy="3948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317C" w:rsidRDefault="0048317C" w:rsidP="0048317C">
      <w:pPr>
        <w:rPr>
          <w:rFonts w:ascii="Courier New" w:eastAsia="Courier New" w:hAnsi="Courier New" w:cs="Courier New"/>
          <w:b/>
          <w:bCs/>
          <w:sz w:val="24"/>
          <w:szCs w:val="24"/>
        </w:rPr>
      </w:pPr>
    </w:p>
    <w:p w:rsidR="0048317C" w:rsidRPr="0043282F" w:rsidRDefault="0048317C" w:rsidP="0048317C">
      <w:pPr>
        <w:rPr>
          <w:rFonts w:ascii="Courier New" w:eastAsia="Courier New" w:hAnsi="Courier New" w:cs="Courier New"/>
          <w:sz w:val="24"/>
          <w:szCs w:val="24"/>
        </w:rPr>
      </w:pPr>
    </w:p>
    <w:p w:rsidR="0048317C" w:rsidRPr="0043282F" w:rsidRDefault="0048317C" w:rsidP="0048317C">
      <w:pPr>
        <w:rPr>
          <w:rFonts w:ascii="Courier New" w:eastAsia="Courier New" w:hAnsi="Courier New" w:cs="Courier New"/>
          <w:sz w:val="24"/>
          <w:szCs w:val="24"/>
        </w:rPr>
      </w:pPr>
    </w:p>
    <w:p w:rsidR="0048317C" w:rsidRPr="0043282F" w:rsidRDefault="0048317C" w:rsidP="0048317C">
      <w:pPr>
        <w:rPr>
          <w:rFonts w:ascii="Courier New" w:eastAsia="Courier New" w:hAnsi="Courier New" w:cs="Courier New"/>
          <w:sz w:val="24"/>
          <w:szCs w:val="24"/>
        </w:rPr>
      </w:pPr>
    </w:p>
    <w:p w:rsidR="0048317C" w:rsidRPr="0043282F" w:rsidRDefault="0048317C" w:rsidP="0048317C">
      <w:pPr>
        <w:rPr>
          <w:rFonts w:ascii="Courier New" w:eastAsia="Courier New" w:hAnsi="Courier New" w:cs="Courier New"/>
          <w:sz w:val="24"/>
          <w:szCs w:val="24"/>
        </w:rPr>
      </w:pPr>
    </w:p>
    <w:p w:rsidR="0048317C" w:rsidRPr="0043282F" w:rsidRDefault="0048317C" w:rsidP="0048317C">
      <w:pPr>
        <w:rPr>
          <w:rFonts w:ascii="Courier New" w:eastAsia="Courier New" w:hAnsi="Courier New" w:cs="Courier New"/>
          <w:sz w:val="24"/>
          <w:szCs w:val="24"/>
        </w:rPr>
      </w:pPr>
    </w:p>
    <w:p w:rsidR="0048317C" w:rsidRPr="0043282F" w:rsidRDefault="0048317C" w:rsidP="0048317C">
      <w:pPr>
        <w:rPr>
          <w:rFonts w:ascii="Courier New" w:eastAsia="Courier New" w:hAnsi="Courier New" w:cs="Courier New"/>
          <w:sz w:val="24"/>
          <w:szCs w:val="24"/>
        </w:rPr>
      </w:pPr>
    </w:p>
    <w:p w:rsidR="0048317C" w:rsidRPr="0043282F" w:rsidRDefault="0048317C" w:rsidP="0048317C">
      <w:pPr>
        <w:rPr>
          <w:rFonts w:ascii="Courier New" w:eastAsia="Courier New" w:hAnsi="Courier New" w:cs="Courier New"/>
          <w:sz w:val="24"/>
          <w:szCs w:val="24"/>
        </w:rPr>
      </w:pPr>
    </w:p>
    <w:p w:rsidR="0048317C" w:rsidRPr="0043282F" w:rsidRDefault="0048317C" w:rsidP="0048317C">
      <w:pPr>
        <w:rPr>
          <w:rFonts w:ascii="Courier New" w:eastAsia="Courier New" w:hAnsi="Courier New" w:cs="Courier New"/>
          <w:sz w:val="24"/>
          <w:szCs w:val="24"/>
        </w:rPr>
      </w:pPr>
    </w:p>
    <w:p w:rsidR="0048317C" w:rsidRPr="0043282F" w:rsidRDefault="0048317C" w:rsidP="0048317C">
      <w:pPr>
        <w:rPr>
          <w:rFonts w:ascii="Courier New" w:eastAsia="Courier New" w:hAnsi="Courier New" w:cs="Courier New"/>
          <w:sz w:val="24"/>
          <w:szCs w:val="24"/>
        </w:rPr>
      </w:pPr>
    </w:p>
    <w:p w:rsidR="0048317C" w:rsidRPr="0043282F" w:rsidRDefault="0048317C" w:rsidP="0048317C">
      <w:pPr>
        <w:rPr>
          <w:rFonts w:ascii="Courier New" w:eastAsia="Courier New" w:hAnsi="Courier New" w:cs="Courier New"/>
          <w:sz w:val="24"/>
          <w:szCs w:val="24"/>
        </w:rPr>
      </w:pPr>
    </w:p>
    <w:p w:rsidR="0048317C" w:rsidRPr="0043282F" w:rsidRDefault="0048317C" w:rsidP="0048317C">
      <w:pPr>
        <w:rPr>
          <w:rFonts w:ascii="Courier New" w:eastAsia="Courier New" w:hAnsi="Courier New" w:cs="Courier New"/>
          <w:sz w:val="24"/>
          <w:szCs w:val="24"/>
        </w:rPr>
      </w:pPr>
    </w:p>
    <w:p w:rsidR="0048317C" w:rsidRPr="0043282F" w:rsidRDefault="0048317C" w:rsidP="0048317C">
      <w:pPr>
        <w:rPr>
          <w:rFonts w:ascii="Courier New" w:eastAsia="Courier New" w:hAnsi="Courier New" w:cs="Courier New"/>
          <w:sz w:val="24"/>
          <w:szCs w:val="24"/>
        </w:rPr>
      </w:pPr>
    </w:p>
    <w:p w:rsidR="0048317C" w:rsidRPr="0043282F" w:rsidRDefault="0048317C" w:rsidP="0048317C">
      <w:pPr>
        <w:rPr>
          <w:rFonts w:ascii="Courier New" w:eastAsia="Courier New" w:hAnsi="Courier New" w:cs="Courier New"/>
          <w:sz w:val="24"/>
          <w:szCs w:val="24"/>
        </w:rPr>
      </w:pPr>
    </w:p>
    <w:p w:rsidR="0048317C" w:rsidRPr="0043282F" w:rsidRDefault="0048317C" w:rsidP="0048317C">
      <w:pPr>
        <w:rPr>
          <w:rFonts w:ascii="Courier New" w:eastAsia="Courier New" w:hAnsi="Courier New" w:cs="Courier New"/>
          <w:sz w:val="24"/>
          <w:szCs w:val="24"/>
        </w:rPr>
      </w:pPr>
    </w:p>
    <w:p w:rsidR="0048317C" w:rsidRPr="0043282F" w:rsidRDefault="0048317C" w:rsidP="0048317C">
      <w:pPr>
        <w:rPr>
          <w:rFonts w:ascii="Courier New" w:eastAsia="Courier New" w:hAnsi="Courier New" w:cs="Courier New"/>
          <w:sz w:val="24"/>
          <w:szCs w:val="24"/>
        </w:rPr>
      </w:pPr>
    </w:p>
    <w:p w:rsidR="0048317C" w:rsidRPr="0043282F" w:rsidRDefault="0048317C" w:rsidP="0048317C">
      <w:pPr>
        <w:rPr>
          <w:rFonts w:ascii="Courier New" w:eastAsia="Courier New" w:hAnsi="Courier New" w:cs="Courier New"/>
          <w:sz w:val="24"/>
          <w:szCs w:val="24"/>
        </w:rPr>
      </w:pPr>
    </w:p>
    <w:p w:rsidR="0048317C" w:rsidRPr="0043282F" w:rsidRDefault="0048317C" w:rsidP="0048317C">
      <w:pPr>
        <w:rPr>
          <w:rFonts w:ascii="Courier New" w:eastAsia="Courier New" w:hAnsi="Courier New" w:cs="Courier New"/>
          <w:sz w:val="24"/>
          <w:szCs w:val="24"/>
        </w:rPr>
      </w:pPr>
    </w:p>
    <w:p w:rsidR="00686FBF" w:rsidRDefault="00686FBF">
      <w:bookmarkStart w:id="0" w:name="_GoBack"/>
      <w:bookmarkEnd w:id="0"/>
    </w:p>
    <w:sectPr w:rsidR="00686F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17C"/>
    <w:rsid w:val="000D7A5E"/>
    <w:rsid w:val="000D7FF8"/>
    <w:rsid w:val="00124F6A"/>
    <w:rsid w:val="001540DC"/>
    <w:rsid w:val="00182874"/>
    <w:rsid w:val="001E2D6C"/>
    <w:rsid w:val="00220B6A"/>
    <w:rsid w:val="00230154"/>
    <w:rsid w:val="002B6930"/>
    <w:rsid w:val="00377D0B"/>
    <w:rsid w:val="004030F8"/>
    <w:rsid w:val="004339C6"/>
    <w:rsid w:val="0048317C"/>
    <w:rsid w:val="004D2B7B"/>
    <w:rsid w:val="00623CC5"/>
    <w:rsid w:val="00686FBF"/>
    <w:rsid w:val="008C17D2"/>
    <w:rsid w:val="00951B2C"/>
    <w:rsid w:val="00966411"/>
    <w:rsid w:val="009A74F9"/>
    <w:rsid w:val="00A00A36"/>
    <w:rsid w:val="00C25E27"/>
    <w:rsid w:val="00C33DC2"/>
    <w:rsid w:val="00C75AD6"/>
    <w:rsid w:val="00C77738"/>
    <w:rsid w:val="00FB25D5"/>
    <w:rsid w:val="00FB361D"/>
    <w:rsid w:val="00FB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E89415-3D8D-4FBF-890E-9D64DDEC9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8317C"/>
    <w:pPr>
      <w:spacing w:line="276" w:lineRule="auto"/>
      <w:ind w:firstLine="0"/>
    </w:pPr>
    <w:rPr>
      <w:rFonts w:ascii="Arial" w:eastAsia="Arial" w:hAnsi="Arial" w:cs="Arial"/>
      <w:lang w:val="en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Yaroshuk</dc:creator>
  <cp:keywords/>
  <dc:description/>
  <cp:lastModifiedBy>Timothy Yaroshuk</cp:lastModifiedBy>
  <cp:revision>1</cp:revision>
  <dcterms:created xsi:type="dcterms:W3CDTF">2020-06-04T20:18:00Z</dcterms:created>
  <dcterms:modified xsi:type="dcterms:W3CDTF">2020-06-04T20:19:00Z</dcterms:modified>
</cp:coreProperties>
</file>